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 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455F2EB" w:rsidR="00CD4968" w:rsidRDefault="00FC3AA4" w:rsidP="00396C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31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9B2EF0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396CE1">
              <w:rPr>
                <w:b/>
                <w:sz w:val="24"/>
                <w:szCs w:val="24"/>
              </w:rPr>
              <w:t>04</w:t>
            </w:r>
            <w:r w:rsidR="00E32A3E">
              <w:rPr>
                <w:b/>
                <w:sz w:val="24"/>
                <w:szCs w:val="24"/>
              </w:rPr>
              <w:t>/0</w:t>
            </w:r>
            <w:r w:rsidR="00396CE1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01B8EFA" w:rsidR="00CD4968" w:rsidRDefault="00396CE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9B2EF0"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8E1" w14:textId="3B3A2457" w:rsidR="009B2EF0" w:rsidRDefault="009B2EF0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r w:rsidR="00F1263C">
              <w:rPr>
                <w:sz w:val="24"/>
                <w:szCs w:val="24"/>
              </w:rPr>
              <w:t>no facebook da</w:t>
            </w:r>
            <w:r>
              <w:rPr>
                <w:sz w:val="24"/>
                <w:szCs w:val="24"/>
              </w:rPr>
              <w:t xml:space="preserve"> videoaula</w:t>
            </w:r>
            <w:r w:rsidR="00396CE1">
              <w:rPr>
                <w:sz w:val="24"/>
                <w:szCs w:val="24"/>
              </w:rPr>
              <w:t>da Oficina de Esporte</w:t>
            </w:r>
            <w:r w:rsidR="00403567">
              <w:rPr>
                <w:sz w:val="24"/>
                <w:szCs w:val="24"/>
              </w:rPr>
              <w:t xml:space="preserve"> -  Desenvolvendo coordenação motora</w:t>
            </w:r>
          </w:p>
          <w:p w14:paraId="097F75DA" w14:textId="77777777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a família e alunos.</w:t>
            </w:r>
          </w:p>
          <w:p w14:paraId="6789A421" w14:textId="5BF92205" w:rsidR="00403567" w:rsidRDefault="0040356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de relatórios Prof.Juliana</w:t>
            </w:r>
          </w:p>
          <w:p w14:paraId="7F9B0051" w14:textId="4C03CCD1" w:rsidR="00403567" w:rsidRDefault="0040356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online com a equipe pedagógica para alinharmos as atividades do mês de setembro</w:t>
            </w:r>
          </w:p>
          <w:p w14:paraId="767EA13A" w14:textId="3C55CC29" w:rsidR="00F1263C" w:rsidRDefault="00403567" w:rsidP="00761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a auxiliar de cozinha – organização e limpeza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08000A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680F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32D8238" w:rsidR="00CD4968" w:rsidRDefault="00396CE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23DD" w14:textId="3085BC09" w:rsidR="00F1263C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26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Postagem de videoaula da Oficina de Arte </w:t>
            </w:r>
            <w:r w:rsidR="00396CE1">
              <w:rPr>
                <w:sz w:val="24"/>
                <w:szCs w:val="24"/>
              </w:rPr>
              <w:t>com o Prof. Renato</w:t>
            </w:r>
          </w:p>
          <w:p w14:paraId="630599F0" w14:textId="26916DC2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6FB94139" w14:textId="42861424" w:rsidR="001266B1" w:rsidRPr="00157787" w:rsidRDefault="0008000A" w:rsidP="00761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B707E9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7BF41E7" w:rsidR="00CD4968" w:rsidRDefault="00396CE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9B2EF0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173" w14:textId="543B477E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756A7192" w14:textId="2AD9CD2C" w:rsidR="004C4C8B" w:rsidRDefault="004C4C8B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da Ofi</w:t>
            </w:r>
            <w:r w:rsidR="00396CE1">
              <w:rPr>
                <w:sz w:val="24"/>
                <w:szCs w:val="24"/>
              </w:rPr>
              <w:t>cina de</w:t>
            </w:r>
            <w:r w:rsidR="0008000A">
              <w:rPr>
                <w:sz w:val="24"/>
                <w:szCs w:val="24"/>
              </w:rPr>
              <w:t xml:space="preserve"> Esporte</w:t>
            </w:r>
          </w:p>
          <w:p w14:paraId="00A0CA75" w14:textId="77777777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3383AA32" w14:textId="77777777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Atendimentos e-mails do projeto</w:t>
            </w:r>
          </w:p>
          <w:p w14:paraId="6FE85DA0" w14:textId="6E14C60B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Preparação e digitação de materiais para alimentar site</w:t>
            </w:r>
          </w:p>
          <w:p w14:paraId="2DFE8DC2" w14:textId="7C9A710C" w:rsidR="0008000A" w:rsidRDefault="0008000A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realtórios</w:t>
            </w:r>
          </w:p>
          <w:p w14:paraId="6765FEE4" w14:textId="2CBF7B5A" w:rsidR="001266B1" w:rsidRDefault="0008000A" w:rsidP="00761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na SME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396CE1">
        <w:trPr>
          <w:trHeight w:val="88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8D3D99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B1B4BC9" w:rsidR="00CD4968" w:rsidRDefault="00396CE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9B2EF0">
              <w:rPr>
                <w:b/>
                <w:sz w:val="24"/>
                <w:szCs w:val="24"/>
              </w:rPr>
              <w:t>08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Interação Via whatsapp com pais e alunos</w:t>
            </w:r>
          </w:p>
          <w:p w14:paraId="58D6D437" w14:textId="1C73E1F6" w:rsidR="001266B1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dos feedbacks no facebook</w:t>
            </w:r>
          </w:p>
          <w:p w14:paraId="003D5ADB" w14:textId="77777777" w:rsidR="00CD4968" w:rsidRDefault="001266B1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videoaula Oficina de Auxílio a tarefa e orientação de estudo</w:t>
            </w:r>
          </w:p>
          <w:p w14:paraId="4714691D" w14:textId="77777777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 e celular</w:t>
            </w:r>
          </w:p>
          <w:p w14:paraId="75114B15" w14:textId="26E5F9D0" w:rsidR="0008000A" w:rsidRDefault="0008000A" w:rsidP="00396C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e-mails Cáritas</w:t>
            </w:r>
          </w:p>
          <w:p w14:paraId="3A0A96DB" w14:textId="48EBF01B" w:rsidR="00396CE1" w:rsidRDefault="0008000A" w:rsidP="007616F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Reorganização de dias de trabalho dos funcionários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7616FD">
        <w:trPr>
          <w:trHeight w:val="90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7F3B00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DBF4233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96CE1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Interação via whatsapp com pais e alunos</w:t>
            </w:r>
          </w:p>
          <w:p w14:paraId="36220C1A" w14:textId="37F57E48" w:rsidR="007E2B12" w:rsidRDefault="007E2B1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Postagem de vid</w:t>
            </w:r>
            <w:r w:rsidR="00396CE1">
              <w:rPr>
                <w:sz w:val="24"/>
                <w:szCs w:val="24"/>
              </w:rPr>
              <w:t>eoaula Oficina de Dança</w:t>
            </w:r>
          </w:p>
          <w:p w14:paraId="066A423A" w14:textId="1E670F6E" w:rsidR="004D490A" w:rsidRPr="00F80513" w:rsidRDefault="002579D7" w:rsidP="007616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EBF3F" w14:textId="77777777" w:rsidR="00684FE3" w:rsidRDefault="00684FE3" w:rsidP="00172C90">
      <w:r>
        <w:separator/>
      </w:r>
    </w:p>
  </w:endnote>
  <w:endnote w:type="continuationSeparator" w:id="0">
    <w:p w14:paraId="6D979BC6" w14:textId="77777777" w:rsidR="00684FE3" w:rsidRDefault="00684FE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B8E65" w14:textId="77777777" w:rsidR="00684FE3" w:rsidRDefault="00684FE3" w:rsidP="00172C90">
      <w:r>
        <w:separator/>
      </w:r>
    </w:p>
  </w:footnote>
  <w:footnote w:type="continuationSeparator" w:id="0">
    <w:p w14:paraId="5DFD6599" w14:textId="77777777" w:rsidR="00684FE3" w:rsidRDefault="00684FE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575"/>
    <w:rsid w:val="00064F00"/>
    <w:rsid w:val="000773DC"/>
    <w:rsid w:val="0008000A"/>
    <w:rsid w:val="00081A32"/>
    <w:rsid w:val="000C4C01"/>
    <w:rsid w:val="000F6D7D"/>
    <w:rsid w:val="001266B1"/>
    <w:rsid w:val="00157787"/>
    <w:rsid w:val="00172C90"/>
    <w:rsid w:val="00172DDD"/>
    <w:rsid w:val="001C594C"/>
    <w:rsid w:val="002579D7"/>
    <w:rsid w:val="002D0ACD"/>
    <w:rsid w:val="002F3206"/>
    <w:rsid w:val="00357B11"/>
    <w:rsid w:val="003878B1"/>
    <w:rsid w:val="00396CE1"/>
    <w:rsid w:val="003D05A5"/>
    <w:rsid w:val="003F39F4"/>
    <w:rsid w:val="00403567"/>
    <w:rsid w:val="00497D77"/>
    <w:rsid w:val="004C4C8B"/>
    <w:rsid w:val="004D1F92"/>
    <w:rsid w:val="004D490A"/>
    <w:rsid w:val="00521A01"/>
    <w:rsid w:val="00537C17"/>
    <w:rsid w:val="00567F97"/>
    <w:rsid w:val="005C0275"/>
    <w:rsid w:val="0060051E"/>
    <w:rsid w:val="006531A3"/>
    <w:rsid w:val="00666CFC"/>
    <w:rsid w:val="00684FE3"/>
    <w:rsid w:val="007065AC"/>
    <w:rsid w:val="007206E7"/>
    <w:rsid w:val="00721487"/>
    <w:rsid w:val="0075698C"/>
    <w:rsid w:val="007616FD"/>
    <w:rsid w:val="007E2B12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D0B3EA8E-CF69-4C2B-AFC1-519BAA7D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27</cp:revision>
  <dcterms:created xsi:type="dcterms:W3CDTF">2020-08-03T15:56:00Z</dcterms:created>
  <dcterms:modified xsi:type="dcterms:W3CDTF">2020-10-10T16:30:00Z</dcterms:modified>
</cp:coreProperties>
</file>